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CD" w:rsidRPr="00232972" w:rsidRDefault="00D30DB7" w:rsidP="00232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972">
        <w:rPr>
          <w:rFonts w:ascii="Times New Roman" w:hAnsi="Times New Roman" w:cs="Times New Roman"/>
          <w:b/>
          <w:sz w:val="24"/>
          <w:szCs w:val="24"/>
        </w:rPr>
        <w:t xml:space="preserve">Задания для самостоятельной работы </w:t>
      </w:r>
      <w:proofErr w:type="gramStart"/>
      <w:r w:rsidRPr="0023297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32972">
        <w:rPr>
          <w:rFonts w:ascii="Times New Roman" w:hAnsi="Times New Roman" w:cs="Times New Roman"/>
          <w:b/>
          <w:sz w:val="24"/>
          <w:szCs w:val="24"/>
        </w:rPr>
        <w:t xml:space="preserve"> во время карантина</w:t>
      </w:r>
    </w:p>
    <w:p w:rsidR="00D30DB7" w:rsidRPr="00232972" w:rsidRDefault="00D30DB7" w:rsidP="00232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972">
        <w:rPr>
          <w:rFonts w:ascii="Times New Roman" w:hAnsi="Times New Roman" w:cs="Times New Roman"/>
          <w:b/>
          <w:sz w:val="24"/>
          <w:szCs w:val="24"/>
        </w:rPr>
        <w:t>на 11.03 – 13.03</w:t>
      </w:r>
      <w:r w:rsidR="00232972" w:rsidRPr="00232972">
        <w:rPr>
          <w:rFonts w:ascii="Times New Roman" w:hAnsi="Times New Roman" w:cs="Times New Roman"/>
          <w:b/>
        </w:rPr>
        <w:t xml:space="preserve"> МКОУ  «</w:t>
      </w:r>
      <w:proofErr w:type="spellStart"/>
      <w:r w:rsidR="00232972" w:rsidRPr="00232972">
        <w:rPr>
          <w:rFonts w:ascii="Times New Roman" w:hAnsi="Times New Roman" w:cs="Times New Roman"/>
          <w:b/>
        </w:rPr>
        <w:t>Игалинская</w:t>
      </w:r>
      <w:proofErr w:type="spellEnd"/>
      <w:r w:rsidR="00232972" w:rsidRPr="00232972">
        <w:rPr>
          <w:rFonts w:ascii="Times New Roman" w:hAnsi="Times New Roman" w:cs="Times New Roman"/>
          <w:b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2093"/>
        <w:gridCol w:w="3118"/>
        <w:gridCol w:w="4360"/>
      </w:tblGrid>
      <w:tr w:rsidR="00D30DB7" w:rsidTr="00D30DB7">
        <w:tc>
          <w:tcPr>
            <w:tcW w:w="2093" w:type="dxa"/>
          </w:tcPr>
          <w:p w:rsidR="00D30DB7" w:rsidRDefault="00D30DB7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D30DB7" w:rsidRDefault="00D30DB7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4360" w:type="dxa"/>
          </w:tcPr>
          <w:p w:rsidR="00D30DB7" w:rsidRDefault="00D30DB7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5B2838" w:rsidTr="00D30DB7">
        <w:tc>
          <w:tcPr>
            <w:tcW w:w="2093" w:type="dxa"/>
            <w:vMerge w:val="restart"/>
          </w:tcPr>
          <w:p w:rsidR="005B2838" w:rsidRPr="00232972" w:rsidRDefault="005B2838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7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5B2838" w:rsidRPr="00232972" w:rsidRDefault="005B2838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7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118" w:type="dxa"/>
          </w:tcPr>
          <w:p w:rsidR="005B2838" w:rsidRDefault="005B2838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2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3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0" w:type="dxa"/>
          </w:tcPr>
          <w:p w:rsidR="005B2838" w:rsidRDefault="005B2838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195 упр.361</w:t>
            </w:r>
          </w:p>
        </w:tc>
      </w:tr>
      <w:tr w:rsidR="005B2838" w:rsidTr="00D30DB7">
        <w:tc>
          <w:tcPr>
            <w:tcW w:w="2093" w:type="dxa"/>
            <w:vMerge/>
          </w:tcPr>
          <w:p w:rsidR="005B2838" w:rsidRPr="00232972" w:rsidRDefault="005B2838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B2838" w:rsidRDefault="005B2838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5B2838" w:rsidRDefault="005B2838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14" w:rsidTr="00D30DB7">
        <w:tc>
          <w:tcPr>
            <w:tcW w:w="2093" w:type="dxa"/>
          </w:tcPr>
          <w:p w:rsidR="00A62414" w:rsidRPr="00232972" w:rsidRDefault="00A62414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72">
              <w:rPr>
                <w:rFonts w:ascii="Times New Roman" w:hAnsi="Times New Roman" w:cs="Times New Roman"/>
                <w:sz w:val="24"/>
                <w:szCs w:val="24"/>
              </w:rPr>
              <w:t>8 б класс</w:t>
            </w:r>
          </w:p>
        </w:tc>
        <w:tc>
          <w:tcPr>
            <w:tcW w:w="3118" w:type="dxa"/>
          </w:tcPr>
          <w:p w:rsidR="00A62414" w:rsidRDefault="00A62414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3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62414" w:rsidRDefault="00A62414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A62414" w:rsidRDefault="00A62414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П.196, упр.371,372</w:t>
            </w:r>
          </w:p>
          <w:p w:rsidR="00A62414" w:rsidRDefault="00A62414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Упр.374, 375</w:t>
            </w:r>
          </w:p>
        </w:tc>
      </w:tr>
      <w:tr w:rsidR="005B2838" w:rsidTr="00D30DB7">
        <w:tc>
          <w:tcPr>
            <w:tcW w:w="2093" w:type="dxa"/>
          </w:tcPr>
          <w:p w:rsidR="005B2838" w:rsidRPr="00232972" w:rsidRDefault="005B2838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7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5B2838" w:rsidRPr="00232972" w:rsidRDefault="005B2838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72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3118" w:type="dxa"/>
          </w:tcPr>
          <w:p w:rsidR="005B2838" w:rsidRDefault="005B2838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2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3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0" w:type="dxa"/>
          </w:tcPr>
          <w:p w:rsidR="005B2838" w:rsidRDefault="00030516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Николая и Веры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Алмазовых</w:t>
            </w:r>
            <w:proofErr w:type="spellEnd"/>
          </w:p>
        </w:tc>
      </w:tr>
      <w:tr w:rsidR="00A62414" w:rsidTr="00D30DB7">
        <w:tc>
          <w:tcPr>
            <w:tcW w:w="2093" w:type="dxa"/>
          </w:tcPr>
          <w:p w:rsidR="00A62414" w:rsidRPr="00232972" w:rsidRDefault="00A62414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72">
              <w:rPr>
                <w:rFonts w:ascii="Times New Roman" w:hAnsi="Times New Roman" w:cs="Times New Roman"/>
                <w:sz w:val="24"/>
                <w:szCs w:val="24"/>
              </w:rPr>
              <w:t>8 б класс</w:t>
            </w:r>
          </w:p>
        </w:tc>
        <w:tc>
          <w:tcPr>
            <w:tcW w:w="3118" w:type="dxa"/>
          </w:tcPr>
          <w:p w:rsidR="00A62414" w:rsidRDefault="00A62414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2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3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62414" w:rsidRDefault="00A62414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14" w:rsidRDefault="00A62414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A62414" w:rsidRDefault="00A62414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Твардовский «Василий Тёркин»- прочитать; « О награде» - наизусть</w:t>
            </w:r>
          </w:p>
          <w:p w:rsidR="00A62414" w:rsidRDefault="00A62414" w:rsidP="002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Платонов «Возвращение» - прочитать</w:t>
            </w:r>
          </w:p>
        </w:tc>
      </w:tr>
    </w:tbl>
    <w:p w:rsidR="00D30DB7" w:rsidRDefault="00D30DB7" w:rsidP="00232972">
      <w:pPr>
        <w:rPr>
          <w:rFonts w:ascii="Times New Roman" w:hAnsi="Times New Roman" w:cs="Times New Roman"/>
          <w:sz w:val="24"/>
          <w:szCs w:val="24"/>
        </w:rPr>
      </w:pPr>
    </w:p>
    <w:p w:rsidR="00AD264D" w:rsidRDefault="00AD264D" w:rsidP="00232972">
      <w:pPr>
        <w:jc w:val="center"/>
        <w:rPr>
          <w:b/>
        </w:rPr>
      </w:pPr>
      <w:r>
        <w:rPr>
          <w:b/>
        </w:rPr>
        <w:t>Задания для самостоятельной работы</w:t>
      </w:r>
      <w:r w:rsidRPr="00CB5584">
        <w:rPr>
          <w:b/>
        </w:rPr>
        <w:t xml:space="preserve"> </w:t>
      </w:r>
      <w:r>
        <w:rPr>
          <w:b/>
        </w:rPr>
        <w:t xml:space="preserve">на время карантина </w:t>
      </w:r>
      <w:proofErr w:type="gramStart"/>
      <w:r>
        <w:rPr>
          <w:b/>
        </w:rPr>
        <w:t>обучающимся</w:t>
      </w:r>
      <w:proofErr w:type="gramEnd"/>
    </w:p>
    <w:p w:rsidR="00AD264D" w:rsidRDefault="00232972" w:rsidP="00232972">
      <w:pPr>
        <w:jc w:val="center"/>
        <w:rPr>
          <w:b/>
        </w:rPr>
      </w:pPr>
      <w:r>
        <w:rPr>
          <w:b/>
        </w:rPr>
        <w:t xml:space="preserve"> 7, </w:t>
      </w:r>
      <w:r w:rsidR="00AD264D">
        <w:rPr>
          <w:b/>
        </w:rPr>
        <w:t xml:space="preserve"> 10   классов </w:t>
      </w:r>
      <w:r>
        <w:rPr>
          <w:b/>
        </w:rPr>
        <w:t>МКОУ  «</w:t>
      </w:r>
      <w:proofErr w:type="spellStart"/>
      <w:r>
        <w:rPr>
          <w:b/>
        </w:rPr>
        <w:t>Игалинская</w:t>
      </w:r>
      <w:proofErr w:type="spellEnd"/>
      <w:r>
        <w:rPr>
          <w:b/>
        </w:rPr>
        <w:t xml:space="preserve"> СОШ»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6221"/>
      </w:tblGrid>
      <w:tr w:rsidR="00AD264D" w:rsidTr="00C2033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4D" w:rsidRDefault="00AD264D" w:rsidP="00232972">
            <w:r>
              <w:t>Предмет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4D" w:rsidRDefault="00AD264D" w:rsidP="00232972">
            <w:r>
              <w:t xml:space="preserve">Самостоятельная работа  с уточнением  вида работ </w:t>
            </w:r>
          </w:p>
          <w:p w:rsidR="00AD264D" w:rsidRDefault="00AD264D" w:rsidP="00232972">
            <w:r>
              <w:t>( выполнить конспект, ответить письменно на вопросы, выучить правила, решить задачу)</w:t>
            </w:r>
          </w:p>
        </w:tc>
      </w:tr>
      <w:tr w:rsidR="00AD264D" w:rsidTr="00C2033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4D" w:rsidRPr="00232972" w:rsidRDefault="00AD264D" w:rsidP="00232972">
            <w:r w:rsidRPr="00232972">
              <w:t>Русский язык, 7</w:t>
            </w:r>
            <w:r w:rsidR="00232972">
              <w:t>а</w:t>
            </w:r>
            <w:r w:rsidRPr="00232972">
              <w:t xml:space="preserve"> класс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4D" w:rsidRDefault="00E35A2F" w:rsidP="00232972">
            <w:r>
              <w:t>20</w:t>
            </w:r>
            <w:r w:rsidR="00AD264D">
              <w:t>.0</w:t>
            </w:r>
            <w:r w:rsidR="00232972">
              <w:t>4</w:t>
            </w:r>
            <w:r w:rsidR="00AD264D">
              <w:t xml:space="preserve">– </w:t>
            </w:r>
            <w:proofErr w:type="spellStart"/>
            <w:proofErr w:type="gramStart"/>
            <w:r w:rsidR="00AD264D">
              <w:t>сам-но</w:t>
            </w:r>
            <w:proofErr w:type="spellEnd"/>
            <w:proofErr w:type="gramEnd"/>
            <w:r w:rsidR="00AD264D">
              <w:t xml:space="preserve"> изучить</w:t>
            </w:r>
            <w:bookmarkStart w:id="0" w:name="_GoBack"/>
            <w:bookmarkEnd w:id="0"/>
            <w:r w:rsidR="00AD264D">
              <w:t xml:space="preserve"> п. 151, упр. 401</w:t>
            </w:r>
          </w:p>
          <w:p w:rsidR="00AD264D" w:rsidRDefault="00E35A2F" w:rsidP="00232972">
            <w:r>
              <w:t>21</w:t>
            </w:r>
            <w:r w:rsidR="00AD264D">
              <w:t>.0</w:t>
            </w:r>
            <w:r w:rsidR="00232972">
              <w:t>4</w:t>
            </w:r>
            <w:r w:rsidR="00AD264D">
              <w:t xml:space="preserve"> – п.151, упр.404</w:t>
            </w:r>
          </w:p>
          <w:p w:rsidR="00AD264D" w:rsidRDefault="00E35A2F" w:rsidP="00232972">
            <w:r>
              <w:t>22</w:t>
            </w:r>
            <w:r w:rsidR="00AD264D">
              <w:t>.0</w:t>
            </w:r>
            <w:r w:rsidR="00232972">
              <w:t>4</w:t>
            </w:r>
            <w:r w:rsidR="00AD264D">
              <w:t>– повт.п.151, выполнить упр.407, 408</w:t>
            </w:r>
          </w:p>
        </w:tc>
      </w:tr>
      <w:tr w:rsidR="00AD264D" w:rsidTr="00C2033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4D" w:rsidRPr="00232972" w:rsidRDefault="00AD264D" w:rsidP="00232972">
            <w:r w:rsidRPr="00232972">
              <w:t>Литература, 7</w:t>
            </w:r>
            <w:r w:rsidR="00232972">
              <w:t>а</w:t>
            </w:r>
            <w:r w:rsidRPr="00232972">
              <w:t xml:space="preserve"> класс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4D" w:rsidRDefault="00E35A2F" w:rsidP="00E35A2F">
            <w:r>
              <w:t>20</w:t>
            </w:r>
            <w:r w:rsidR="00AD264D">
              <w:t>.0</w:t>
            </w:r>
            <w:r>
              <w:t>4</w:t>
            </w:r>
            <w:r w:rsidR="00AD264D">
              <w:t xml:space="preserve"> - </w:t>
            </w:r>
            <w:proofErr w:type="spellStart"/>
            <w:proofErr w:type="gramStart"/>
            <w:r w:rsidR="00AD264D">
              <w:t>сам-но</w:t>
            </w:r>
            <w:proofErr w:type="spellEnd"/>
            <w:proofErr w:type="gramEnd"/>
            <w:r w:rsidR="00AD264D">
              <w:t xml:space="preserve"> дочитать повесть М. Горького «Детство» и подготовить </w:t>
            </w:r>
            <w:proofErr w:type="spellStart"/>
            <w:r w:rsidR="00AD264D">
              <w:t>харак-ку</w:t>
            </w:r>
            <w:proofErr w:type="spellEnd"/>
            <w:r w:rsidR="00AD264D">
              <w:t xml:space="preserve"> главных героев</w:t>
            </w:r>
          </w:p>
        </w:tc>
      </w:tr>
      <w:tr w:rsidR="00AD264D" w:rsidTr="00C2033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4D" w:rsidRPr="00232972" w:rsidRDefault="00AD264D" w:rsidP="00232972">
            <w:r w:rsidRPr="00232972">
              <w:t>Русский язык, 10 класс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4D" w:rsidRDefault="00E35A2F" w:rsidP="00232972">
            <w:r>
              <w:t>22</w:t>
            </w:r>
            <w:r w:rsidR="00AD264D">
              <w:t>.0</w:t>
            </w:r>
            <w:r w:rsidR="00232972">
              <w:t>4</w:t>
            </w:r>
            <w:r w:rsidR="00AD264D">
              <w:t xml:space="preserve"> – </w:t>
            </w:r>
            <w:proofErr w:type="spellStart"/>
            <w:proofErr w:type="gramStart"/>
            <w:r w:rsidR="00AD264D">
              <w:t>сам-но</w:t>
            </w:r>
            <w:proofErr w:type="spellEnd"/>
            <w:proofErr w:type="gramEnd"/>
            <w:r w:rsidR="00AD264D">
              <w:t xml:space="preserve"> изучить п. 56-57, выполнить упр. «Проверяем себя»</w:t>
            </w:r>
          </w:p>
        </w:tc>
      </w:tr>
      <w:tr w:rsidR="00AD264D" w:rsidTr="00C2033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4D" w:rsidRPr="00232972" w:rsidRDefault="00AD264D" w:rsidP="00232972">
            <w:r w:rsidRPr="00232972">
              <w:t>Литература, 10 класс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4D" w:rsidRDefault="00E35A2F" w:rsidP="00232972">
            <w:r>
              <w:t>22</w:t>
            </w:r>
            <w:r w:rsidR="00AD264D">
              <w:t>.0</w:t>
            </w:r>
            <w:r w:rsidR="00232972">
              <w:t>4</w:t>
            </w:r>
            <w:r w:rsidR="00AD264D">
              <w:t xml:space="preserve"> – </w:t>
            </w:r>
            <w:proofErr w:type="spellStart"/>
            <w:proofErr w:type="gramStart"/>
            <w:r w:rsidR="00AD264D">
              <w:t>сам-но</w:t>
            </w:r>
            <w:proofErr w:type="spellEnd"/>
            <w:proofErr w:type="gramEnd"/>
            <w:r w:rsidR="00AD264D">
              <w:t xml:space="preserve"> подготовить </w:t>
            </w:r>
            <w:proofErr w:type="spellStart"/>
            <w:r w:rsidR="00AD264D">
              <w:t>харак-ку</w:t>
            </w:r>
            <w:proofErr w:type="spellEnd"/>
            <w:r w:rsidR="00AD264D">
              <w:t xml:space="preserve"> любимых героев А. Болконского, П. Безухова, Н. Ростовой и проследить их жизненный путь.</w:t>
            </w:r>
          </w:p>
          <w:p w:rsidR="00AD264D" w:rsidRDefault="00E35A2F" w:rsidP="00E35A2F">
            <w:r>
              <w:t>23</w:t>
            </w:r>
            <w:r w:rsidR="00AD264D">
              <w:t>.0</w:t>
            </w:r>
            <w:r>
              <w:t>4</w:t>
            </w:r>
            <w:r w:rsidR="00AD264D">
              <w:t xml:space="preserve"> – </w:t>
            </w:r>
            <w:proofErr w:type="spellStart"/>
            <w:proofErr w:type="gramStart"/>
            <w:r w:rsidR="00AD264D">
              <w:t>сам-но</w:t>
            </w:r>
            <w:proofErr w:type="spellEnd"/>
            <w:proofErr w:type="gramEnd"/>
            <w:r w:rsidR="00AD264D">
              <w:t xml:space="preserve"> прочитать «Эпилог» романа «Война и мир» и определить его роль в композиции романа</w:t>
            </w:r>
          </w:p>
        </w:tc>
      </w:tr>
    </w:tbl>
    <w:p w:rsidR="00AD264D" w:rsidRDefault="00AD264D" w:rsidP="00232972"/>
    <w:p w:rsidR="00AD264D" w:rsidRDefault="00AD264D" w:rsidP="00232972"/>
    <w:p w:rsidR="00AD264D" w:rsidRPr="00D30DB7" w:rsidRDefault="00AD264D" w:rsidP="00232972">
      <w:pPr>
        <w:rPr>
          <w:rFonts w:ascii="Times New Roman" w:hAnsi="Times New Roman" w:cs="Times New Roman"/>
          <w:sz w:val="24"/>
          <w:szCs w:val="24"/>
        </w:rPr>
      </w:pPr>
    </w:p>
    <w:sectPr w:rsidR="00AD264D" w:rsidRPr="00D30DB7" w:rsidSect="00280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DB7"/>
    <w:rsid w:val="00030516"/>
    <w:rsid w:val="00232972"/>
    <w:rsid w:val="00280124"/>
    <w:rsid w:val="00497A05"/>
    <w:rsid w:val="005A0F7A"/>
    <w:rsid w:val="005B2838"/>
    <w:rsid w:val="0071543F"/>
    <w:rsid w:val="008D2EC2"/>
    <w:rsid w:val="008E4F6A"/>
    <w:rsid w:val="00971F4B"/>
    <w:rsid w:val="00A62414"/>
    <w:rsid w:val="00AD264D"/>
    <w:rsid w:val="00CB35C2"/>
    <w:rsid w:val="00D30DB7"/>
    <w:rsid w:val="00E35A2F"/>
    <w:rsid w:val="00FF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исош</dc:creator>
  <cp:keywords/>
  <dc:description/>
  <cp:lastModifiedBy>муртаза</cp:lastModifiedBy>
  <cp:revision>8</cp:revision>
  <dcterms:created xsi:type="dcterms:W3CDTF">2020-03-11T08:56:00Z</dcterms:created>
  <dcterms:modified xsi:type="dcterms:W3CDTF">2020-04-11T10:02:00Z</dcterms:modified>
</cp:coreProperties>
</file>